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09A3" w14:textId="0D8D3022" w:rsidR="0069020E" w:rsidRPr="0069020E" w:rsidRDefault="007F6D39" w:rsidP="0069020E">
      <w:pPr>
        <w:rPr>
          <w:sz w:val="28"/>
          <w:szCs w:val="28"/>
        </w:rPr>
      </w:pPr>
      <w:r w:rsidRPr="007F6D39">
        <w:rPr>
          <w:b/>
          <w:bCs/>
          <w:sz w:val="28"/>
          <w:szCs w:val="28"/>
        </w:rPr>
        <w:t>EXERCICE : DE QUELLE "MALADIE DU TEMPS" SOUFFREZ-VOUS ?</w:t>
      </w:r>
    </w:p>
    <w:p w14:paraId="156D762D" w14:textId="77777777" w:rsidR="0069020E" w:rsidRPr="0069020E" w:rsidRDefault="0069020E" w:rsidP="0069020E">
      <w:pPr>
        <w:rPr>
          <w:sz w:val="24"/>
          <w:szCs w:val="24"/>
        </w:rPr>
      </w:pPr>
      <w:r w:rsidRPr="0069020E">
        <w:rPr>
          <w:i/>
          <w:iCs/>
          <w:sz w:val="24"/>
          <w:szCs w:val="24"/>
        </w:rPr>
        <w:t>Cochez l’affirmation qui décrit le mieux votre situation actuelle.</w:t>
      </w:r>
    </w:p>
    <w:p w14:paraId="63FB7EA8" w14:textId="77777777" w:rsidR="004E2411" w:rsidRDefault="004E2411" w:rsidP="004E2411">
      <w:pPr>
        <w:numPr>
          <w:ilvl w:val="0"/>
          <w:numId w:val="36"/>
        </w:numPr>
      </w:pPr>
      <w:r w:rsidRPr="004E2411">
        <w:t xml:space="preserve">Vous êtes constamment interrompu(e) par un flot de notifications : </w:t>
      </w:r>
      <w:proofErr w:type="gramStart"/>
      <w:r w:rsidRPr="004E2411">
        <w:t>e-mails</w:t>
      </w:r>
      <w:proofErr w:type="gramEnd"/>
      <w:r w:rsidRPr="004E2411">
        <w:t xml:space="preserve">, messages instantanés, appels, ou sollicitations de vos collègues, ce qui vous empêche de rester concentré(e). </w:t>
      </w:r>
    </w:p>
    <w:p w14:paraId="039F7315" w14:textId="682163B8" w:rsidR="004E2411" w:rsidRPr="004E2411" w:rsidRDefault="004E2411" w:rsidP="004E2411">
      <w:pPr>
        <w:ind w:left="720"/>
      </w:pPr>
      <w:r w:rsidRPr="004E2411">
        <w:rPr>
          <w:i/>
          <w:iCs/>
        </w:rPr>
        <w:t xml:space="preserve">Exemple : Vous commencez à rédiger un rapport, mais vous êtes interrompu(e) toutes les 10 minutes par des messages Teams, des appels ou des alertes de votre boîte mail. </w:t>
      </w:r>
      <w:r w:rsidRPr="004E2411">
        <w:rPr>
          <w:b/>
          <w:bCs/>
        </w:rPr>
        <w:t>= A</w:t>
      </w:r>
    </w:p>
    <w:p w14:paraId="744BA490" w14:textId="77777777" w:rsidR="0054692C" w:rsidRDefault="0054692C" w:rsidP="0054692C">
      <w:pPr>
        <w:numPr>
          <w:ilvl w:val="0"/>
          <w:numId w:val="37"/>
        </w:numPr>
      </w:pPr>
      <w:r w:rsidRPr="0054692C">
        <w:t xml:space="preserve">Vous avez du mal à évaluer le temps nécessaire pour accomplir vos tâches et oubliez souvent de prévoir une marge pour les imprévus ou les urgences. </w:t>
      </w:r>
    </w:p>
    <w:p w14:paraId="43A5E8D2" w14:textId="54CA69DA" w:rsidR="0054692C" w:rsidRPr="0054692C" w:rsidRDefault="0054692C" w:rsidP="0054692C">
      <w:pPr>
        <w:ind w:left="720"/>
      </w:pPr>
      <w:r w:rsidRPr="0054692C">
        <w:rPr>
          <w:i/>
          <w:iCs/>
        </w:rPr>
        <w:t xml:space="preserve">Exemple : Vous planifiez une réunion de 30 minutes, mais elle dure une heure, ce qui décale toutes vos autres tâches de la journée. </w:t>
      </w:r>
      <w:r w:rsidRPr="0054692C">
        <w:rPr>
          <w:b/>
          <w:bCs/>
        </w:rPr>
        <w:t>= B</w:t>
      </w:r>
    </w:p>
    <w:p w14:paraId="5C86EADC" w14:textId="77777777" w:rsidR="0054692C" w:rsidRDefault="0054692C" w:rsidP="0054692C">
      <w:pPr>
        <w:numPr>
          <w:ilvl w:val="0"/>
          <w:numId w:val="38"/>
        </w:numPr>
      </w:pPr>
      <w:r w:rsidRPr="0054692C">
        <w:t xml:space="preserve">Vous acceptez systématiquement les nouvelles demandes, même lorsque votre planning est déjà chargé. Dire "non" ou renégocier vos priorités avec votre superviseur ou chef de section vous semble difficile. </w:t>
      </w:r>
    </w:p>
    <w:p w14:paraId="7568151E" w14:textId="4499D4D6" w:rsidR="0054692C" w:rsidRPr="0054692C" w:rsidRDefault="0054692C" w:rsidP="0054692C">
      <w:pPr>
        <w:ind w:left="720"/>
      </w:pPr>
      <w:r w:rsidRPr="0054692C">
        <w:rPr>
          <w:i/>
          <w:iCs/>
        </w:rPr>
        <w:t xml:space="preserve">Exemple : Un collègue vous demande de l’aider à finaliser une présentation de dernière minute, et vous acceptez, même si cela vous oblige à travailler tard pour finir vos propres tâches. </w:t>
      </w:r>
      <w:r w:rsidRPr="0054692C">
        <w:rPr>
          <w:b/>
          <w:bCs/>
        </w:rPr>
        <w:t>= C</w:t>
      </w:r>
    </w:p>
    <w:p w14:paraId="273C2A63" w14:textId="77777777" w:rsidR="00137816" w:rsidRDefault="00137816" w:rsidP="00137816">
      <w:pPr>
        <w:numPr>
          <w:ilvl w:val="0"/>
          <w:numId w:val="39"/>
        </w:numPr>
      </w:pPr>
      <w:r w:rsidRPr="00137816">
        <w:t xml:space="preserve">Vous travaillez souvent dans l’urgence, porté(e) par le stress ou l’adrénaline. Vous remettez à plus tard les tâches importantes mais non urgentes, ce qui vous pousse à agir dans la précipitation. </w:t>
      </w:r>
    </w:p>
    <w:p w14:paraId="09B10AD9" w14:textId="44C07B04" w:rsidR="00137816" w:rsidRPr="00137816" w:rsidRDefault="00137816" w:rsidP="00137816">
      <w:pPr>
        <w:ind w:left="720"/>
      </w:pPr>
      <w:r w:rsidRPr="00137816">
        <w:rPr>
          <w:i/>
          <w:iCs/>
        </w:rPr>
        <w:t xml:space="preserve">Exemple : Vous repoussez la préparation d’un dossier stratégique jusqu’à la veille de la date limite, et vous devez tout faire dans la nuit, sous pression. </w:t>
      </w:r>
      <w:r w:rsidRPr="00137816">
        <w:rPr>
          <w:b/>
          <w:bCs/>
        </w:rPr>
        <w:t>= D</w:t>
      </w:r>
    </w:p>
    <w:p w14:paraId="49BD0660" w14:textId="6A133B77" w:rsidR="007F6D39" w:rsidRDefault="007F6D39">
      <w:r>
        <w:br w:type="page"/>
      </w:r>
    </w:p>
    <w:p w14:paraId="7EDD3D29" w14:textId="0B6369F7" w:rsidR="007509B5" w:rsidRDefault="007F6D39" w:rsidP="002F03F0">
      <w:r w:rsidRPr="007F6D39">
        <w:lastRenderedPageBreak/>
        <mc:AlternateContent>
          <mc:Choice Requires="wps">
            <w:drawing>
              <wp:anchor distT="0" distB="0" distL="114300" distR="114300" simplePos="0" relativeHeight="251444224" behindDoc="0" locked="0" layoutInCell="1" allowOverlap="1" wp14:anchorId="508E06A4" wp14:editId="0BC0B955">
                <wp:simplePos x="0" y="0"/>
                <wp:positionH relativeFrom="column">
                  <wp:posOffset>2276476</wp:posOffset>
                </wp:positionH>
                <wp:positionV relativeFrom="paragraph">
                  <wp:posOffset>285750</wp:posOffset>
                </wp:positionV>
                <wp:extent cx="2743200" cy="64579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18666-F06E-38CD-D422-DF5F63F8E0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19C646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Vous souffrez de…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8E06A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79.25pt;margin-top:22.5pt;width:3in;height:50.85pt;z-index:25144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7rsgAEAAOkCAAAOAAAAZHJzL2Uyb0RvYy54bWysUk2P2jAQvVfa/2D5vgQoC7sRAbVF20vV&#10;rkT3BxjHJpFijztjSPj3OzYUqu6t6sWx5+PNm/eyXA+uE0eD1IKv5GQ0lsJ4DXXr95V8/fl8/ygF&#10;ReVr1YE3lTwZkuvV3YdlH0ozhQa62qBgEE9lHyrZxBjKoiDdGKdoBMF4TlpApyI/cV/UqHpGd10x&#10;HY/nRQ9YBwRtiDi6OSflKuNba3T8YS2ZKLpKMreYT8znLp3FaqnKParQtPpCQ/0DC6daz0OvUBsV&#10;lThg+w7KtRqBwMaRBleAta02eQfeZjL+a5tto4LJu7A4FK4y0f+D1d+P2/CCIg6fYWADkyB9oJI4&#10;mPYZLLr0ZaaC8yzh6SqbGaLQHJwuZh/ZCyk05+azh8XTQ4Ipbt0BKX414ES6VBLZlqyWOn6jeC79&#10;XZKGeXhuuy7Fb1TSLQ674cJvB/WJaffsXCXp10GhkQJj9wWy0QmFwqdDZKQ8ILWfey6orGemePE+&#10;GfbnO1fd/tDVGwAAAP//AwBQSwMEFAAGAAgAAAAhADJ6bvbeAAAACgEAAA8AAABkcnMvZG93bnJl&#10;di54bWxMj8tOwzAQRfdI/IM1SOyoXWj6CHGqiofEgg0l7N14GkfE4yh2m/TvGVawnJmjO+cW28l3&#10;4oxDbANpmM8UCKQ62JYaDdXn690aREyGrOkCoYYLRtiW11eFyW0Y6QPP+9QIDqGYGw0upT6XMtYO&#10;vYmz0CPx7RgGbxKPQyPtYEYO9528V2opvWmJPzjT45PD+nt/8hpSsrv5pXrx8e1ren8enaozU2l9&#10;ezPtHkEknNIfDL/6rA4lOx3CiWwUnYaHbJ0xqmGRcScGVhvFiwOTi+UKZFnI/xXKHwAAAP//AwBQ&#10;SwECLQAUAAYACAAAACEAtoM4kv4AAADhAQAAEwAAAAAAAAAAAAAAAAAAAAAAW0NvbnRlbnRfVHlw&#10;ZXNdLnhtbFBLAQItABQABgAIAAAAIQA4/SH/1gAAAJQBAAALAAAAAAAAAAAAAAAAAC8BAABfcmVs&#10;cy8ucmVsc1BLAQItABQABgAIAAAAIQD6E7rsgAEAAOkCAAAOAAAAAAAAAAAAAAAAAC4CAABkcnMv&#10;ZTJvRG9jLnhtbFBLAQItABQABgAIAAAAIQAyem723gAAAAoBAAAPAAAAAAAAAAAAAAAAANoDAABk&#10;cnMvZG93bnJldi54bWxQSwUGAAAAAAQABADzAAAA5QQAAAAA&#10;" filled="f" stroked="f">
                <v:textbox style="mso-fit-shape-to-text:t">
                  <w:txbxContent>
                    <w:p w14:paraId="2619C646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Vous souffrez de…</w:t>
                      </w:r>
                    </w:p>
                  </w:txbxContent>
                </v:textbox>
              </v:shape>
            </w:pict>
          </mc:Fallback>
        </mc:AlternateContent>
      </w:r>
    </w:p>
    <w:p w14:paraId="4233F38A" w14:textId="0E8632B8" w:rsidR="007F6D39" w:rsidRPr="002F03F0" w:rsidRDefault="007F6D39" w:rsidP="002F03F0">
      <w:r w:rsidRPr="007F6D39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34ED5E" wp14:editId="5CD3FE61">
                <wp:simplePos x="0" y="0"/>
                <wp:positionH relativeFrom="column">
                  <wp:posOffset>6438900</wp:posOffset>
                </wp:positionH>
                <wp:positionV relativeFrom="paragraph">
                  <wp:posOffset>3291205</wp:posOffset>
                </wp:positionV>
                <wp:extent cx="2095500" cy="646331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B5EAFD-7044-4C0E-86DB-95B64DDB42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45664A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Expression favorite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:</w:t>
                            </w:r>
                          </w:p>
                          <w:p w14:paraId="1671F608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“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00FF"/>
                                <w:kern w:val="24"/>
                                <w:sz w:val="18"/>
                                <w:szCs w:val="18"/>
                              </w:rPr>
                              <w:t>Vite, c’est urgent!</w:t>
                            </w: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4ED5E" id="TextBox 10" o:spid="_x0000_s1027" type="#_x0000_t202" style="position:absolute;margin-left:507pt;margin-top:259.15pt;width:165pt;height:50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U9gwEAAPACAAAOAAAAZHJzL2Uyb0RvYy54bWysUsFOGzEQvVfqP1i+N7sEiNpVNoiC6AUB&#10;EvQDHK+dtbT2uDNOdvP3jE1IKnqruIztGfu9N2+8vJr8IHYGyUFo5dmslsIEDZ0Lm1b+frn79l0K&#10;Sip0aoBgWrk3JK9WX78sx9iYOfQwdAYFgwRqxtjKPqXYVBXp3nhFM4gmcNECepX4iJuqQzUyuh+q&#10;eV0vqhGwiwjaEHH29q0oVwXfWqPTo7VkkhhaydpSiVjiOsdqtVTNBlXsnT7IUP+hwisXmPQIdauS&#10;Elt0/0B5pxEIbJpp8BVY67QpPXA3Z/WHbp57FU3phc2heLSJPg9WP+ye4xOKNP2EiQeYDRkjNcTJ&#10;3M9k0eeVlQqus4X7o21mSkJzcl7/uLysuaS5trhYnJ8XmOr0OiKlXwa8yJtWIo+luKV295SYka++&#10;X8lkAe7cMOT8SUrepWk9CdcxybvMNXR7Vj/yAFtJf7YKjRSYhhso885gFK+3iQELT0Z5e3MAZ1sL&#10;/eEL5Ln9fS63Th919QoAAP//AwBQSwMEFAAGAAgAAAAhAJuPblreAAAADQEAAA8AAABkcnMvZG93&#10;bnJldi54bWxMj0tPwzAQhO9I/AdrkbhRO32pCnGqiofEgQsl3N14iSPidRRvm/Tf45zgOLOj2W+K&#10;/eQ7ccEhtoE0ZAsFAqkOtqVGQ/X5+rADEdmQNV0g1HDFCPvy9qYwuQ0jfeDlyI1IJRRzo8Ex97mU&#10;sXboTVyEHindvsPgDSc5NNIOZkzlvpNLpbbSm5bSB2d6fHJY/xzPXgOzPWTX6sXHt6/p/Xl0qt6Y&#10;Suv7u+nwCIJx4r8wzPgJHcrEdApnslF0Satsncawhk22W4GYI6v1bJ00bJcqA1kW8v+K8hcAAP//&#10;AwBQSwECLQAUAAYACAAAACEAtoM4kv4AAADhAQAAEwAAAAAAAAAAAAAAAAAAAAAAW0NvbnRlbnRf&#10;VHlwZXNdLnhtbFBLAQItABQABgAIAAAAIQA4/SH/1gAAAJQBAAALAAAAAAAAAAAAAAAAAC8BAABf&#10;cmVscy8ucmVsc1BLAQItABQABgAIAAAAIQAoMnU9gwEAAPACAAAOAAAAAAAAAAAAAAAAAC4CAABk&#10;cnMvZTJvRG9jLnhtbFBLAQItABQABgAIAAAAIQCbj25a3gAAAA0BAAAPAAAAAAAAAAAAAAAAAN0D&#10;AABkcnMvZG93bnJldi54bWxQSwUGAAAAAAQABADzAAAA6AQAAAAA&#10;" filled="f" stroked="f">
                <v:textbox style="mso-fit-shape-to-text:t">
                  <w:txbxContent>
                    <w:p w14:paraId="1945664A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Expression favorite</w:t>
                      </w: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:</w:t>
                      </w:r>
                    </w:p>
                    <w:p w14:paraId="1671F608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“</w:t>
                      </w:r>
                      <w:r w:rsidRPr="007F6D39">
                        <w:rPr>
                          <w:rFonts w:hAnsi="Aptos"/>
                          <w:b/>
                          <w:bCs/>
                          <w:i/>
                          <w:iCs/>
                          <w:color w:val="0000FF"/>
                          <w:kern w:val="24"/>
                          <w:sz w:val="18"/>
                          <w:szCs w:val="18"/>
                        </w:rPr>
                        <w:t>Vite, c’est urgent!</w:t>
                      </w: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75F3B1C" wp14:editId="5ED01ADE">
                <wp:simplePos x="0" y="0"/>
                <wp:positionH relativeFrom="column">
                  <wp:posOffset>3533774</wp:posOffset>
                </wp:positionH>
                <wp:positionV relativeFrom="paragraph">
                  <wp:posOffset>390525</wp:posOffset>
                </wp:positionV>
                <wp:extent cx="3838575" cy="866775"/>
                <wp:effectExtent l="19050" t="38100" r="47625" b="104775"/>
                <wp:wrapNone/>
                <wp:docPr id="22" name="Straight Arrow Connecto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ED2BE5-58F2-FE04-A238-416033A9206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38575" cy="8667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8D8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78.25pt;margin-top:30.75pt;width:302.25pt;height:68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pY0gEAAOoDAAAOAAAAZHJzL2Uyb0RvYy54bWysU02P2yAQvVfqf0DcGydZbRJZcfaQbXtZ&#10;tatu+wNYPNhoMYNgGtv/voAdt+rXoeoFATPvzbzhcbwbOsMu4INGW/HNas0ZWIm1tk3Fv3x+9+bA&#10;WSBha2HQQsVHCPzu9PrVsXclbLFFU4NnkcSGsncVb4lcWRRBttCJsEIHNgYV+k5QPPqmqL3oI3tn&#10;iu16vSt69LXzKCGEeHs/Bfkp8ysFkj4qFYCYqXjsjfLq8/qc1uJ0FGXjhWu1nNsQ/9BFJ7SNRReq&#10;e0GCffX6F6pOS48BFa0kdgUqpSVkDVHNZv2TmqdWOMha4nCCW8YU/h+t/HA520efWpeDfXIPKF9C&#10;HErRu1AuwXQIbkoblO9SeuydDXmQ4zJIGIjJeHlzuDnc7m85kzF22O32cZ9IRXlFOx/oPWDH0qbi&#10;gbzQTUtntDa+GfpNnqa4PASagFdAKm0s6yu+30UD5DQS2ry1NaPRRYuR18I2BuaKxs5qJgFZCo0G&#10;JqJPoJiuU8uZKfsOzsazi4iOqV82C0vMTBCljVlAU/k/gubcBIPsxQW4/Xu1JTtXREsLsNMW/e/A&#10;NFxbVVP+VfWkNcl+xnp89NfHjYbKLzKbPzn2x3OGf/+ip28AAAD//wMAUEsDBBQABgAIAAAAIQDg&#10;Twdu3gAAAAsBAAAPAAAAZHJzL2Rvd25yZXYueG1sTI9PT8MwDMXvSHyHyEjcWFqkRqM0nSYQNzh0&#10;gHbNkqztlj9V43bl2+Od4GRbfn7+vWqzeMdmO6Y+Bgn5KgNmg46mD62Er8+3hzWwhCoY5WKwEn5s&#10;gk19e1Op0sRLaOy8w5aRSUilktAhDiXnSXfWq7SKgw20O8bRK6RxbLkZ1YXMveOPWSa4V32gD50a&#10;7Etn9Xk3ecIQx5P+1s37KzbneY8Oi/30IeX93bJ9BoZ2wT8xXPHpBmpiOsQpmMSchKIQBUkliJzq&#10;VZCLnNIdqHtaZ8Driv/PUP8CAAD//wMAUEsBAi0AFAAGAAgAAAAhALaDOJL+AAAA4QEAABMAAAAA&#10;AAAAAAAAAAAAAAAAAFtDb250ZW50X1R5cGVzXS54bWxQSwECLQAUAAYACAAAACEAOP0h/9YAAACU&#10;AQAACwAAAAAAAAAAAAAAAAAvAQAAX3JlbHMvLnJlbHNQSwECLQAUAAYACAAAACEAIihaWNIBAADq&#10;AwAADgAAAAAAAAAAAAAAAAAuAgAAZHJzL2Uyb0RvYy54bWxQSwECLQAUAAYACAAAACEA4E8Hbt4A&#10;AAALAQAADwAAAAAAAAAAAAAAAAAsBAAAZHJzL2Rvd25yZXYueG1sUEsFBgAAAAAEAAQA8wAAADcF&#10;AAAAAA==&#10;" strokecolor="black [3200]" strokeweight="6pt">
                <v:stroke endarrow="block" joinstyle="miter"/>
                <o:lock v:ext="edit" shapetype="f"/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B94E552" wp14:editId="284D06F1">
                <wp:simplePos x="0" y="0"/>
                <wp:positionH relativeFrom="column">
                  <wp:posOffset>6324600</wp:posOffset>
                </wp:positionH>
                <wp:positionV relativeFrom="paragraph">
                  <wp:posOffset>1254760</wp:posOffset>
                </wp:positionV>
                <wp:extent cx="2209800" cy="2031365"/>
                <wp:effectExtent l="0" t="0" r="19050" b="26035"/>
                <wp:wrapNone/>
                <wp:docPr id="10" name="Ova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BFBDE-1C59-102B-10E3-FA1FD344E8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313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878EF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(D)</w:t>
                            </w:r>
                          </w:p>
                          <w:p w14:paraId="0B043D59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Lifophilie</w:t>
                            </w:r>
                          </w:p>
                          <w:p w14:paraId="3CB22E9D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 xml:space="preserve"> = </w:t>
                            </w:r>
                          </w:p>
                          <w:p w14:paraId="1AB3081E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Faire passer les fausses urgences avant tout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94E552" id="Oval 9" o:spid="_x0000_s1028" style="position:absolute;margin-left:498pt;margin-top:98.8pt;width:174pt;height:159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RU4wEAABIEAAAOAAAAZHJzL2Uyb0RvYy54bWysU8Fu2zAMvQ/YPwi6L3ZStOiMOMXQYrsM&#10;W7F2H6DIVCxAFjVJiZ2/HyW5zrAOOwy7yBLJ90g+k9u7aTDsBD5otC1fr2rOwErstD20/Pvzx3e3&#10;nIUobCcMWmj5GQK/2719sx1dAxvs0XTgGZHY0Iyu5X2MrqmqIHsYRFihA0tOhX4QkZ7+UHVejMQ+&#10;mGpT1zfViL5zHiWEQNaH4uS7zK8UyPhVqQCRmZZTbTGfPp/7dFa7rWgOXrhey7kM8Q9VDEJbSrpQ&#10;PYgo2NHrV1SDlh4DqriSOFSolJaQe6Bu1vVv3Tz1wkHuhcQJbpEp/D9a+eX05B49yTC60AS6pi4m&#10;5Yf0pfrYlMU6L2LBFJkk42ZTv7+tSVNJvk19tb66uU5yVhe48yF+AhxYurQcjNEupIZEI06fQyzR&#10;L1EEvdSQb/FsIAUb+w0U013KmtF5PODeeHYS9GOFlGDjurh60UExr69rqq8kWRC5wEyYmJU2ZuGe&#10;CdLoveYuNHN8gkKergVc/62wAl4QOTPauIAHbdH/icBQV3PmEv8iUpEmqRSn/UTatDyrnyx77M6P&#10;no001S0PP47CA2c+mnssSyCs7JF2QMaS0+KHY0Sl8/+4EMypaPCyZvOSpMn+9Z2jLqu8+wkAAP//&#10;AwBQSwMEFAAGAAgAAAAhAOyz6sfhAAAADAEAAA8AAABkcnMvZG93bnJldi54bWxMj8FOwzAQRO9I&#10;/IO1SFwQdQpt0oQ4FULqjQsNKlc3NkmUeG1spw18PdsTHHdmNPum3M5mZCftQ29RwHKRANPYWNVj&#10;K+C93t1vgIUoUcnRohbwrQNsq+urUhbKnvFNn/axZVSCoZACuhhdwXloOm1kWFinkbxP642MdPqW&#10;Ky/PVG5G/pAkKTeyR/rQSadfOt0M+8kI2Ax3k9v5+RB/+rp2r1+H4SMzQtzezM9PwKKe418YLviE&#10;DhUxHe2EKrBRQJ6ntCWSkWcpsEvicbUi6ShgvczWwKuS/x9R/QIAAP//AwBQSwECLQAUAAYACAAA&#10;ACEAtoM4kv4AAADhAQAAEwAAAAAAAAAAAAAAAAAAAAAAW0NvbnRlbnRfVHlwZXNdLnhtbFBLAQIt&#10;ABQABgAIAAAAIQA4/SH/1gAAAJQBAAALAAAAAAAAAAAAAAAAAC8BAABfcmVscy8ucmVsc1BLAQIt&#10;ABQABgAIAAAAIQB7eRRU4wEAABIEAAAOAAAAAAAAAAAAAAAAAC4CAABkcnMvZTJvRG9jLnhtbFBL&#10;AQItABQABgAIAAAAIQDss+rH4QAAAAwBAAAPAAAAAAAAAAAAAAAAAD0EAABkcnMvZG93bnJldi54&#10;bWxQSwUGAAAAAAQABADzAAAASwUAAAAA&#10;" fillcolor="#156082 [3204]" strokecolor="#030e13 [484]" strokeweight="1pt">
                <v:stroke joinstyle="miter"/>
                <v:textbox>
                  <w:txbxContent>
                    <w:p w14:paraId="47B878EF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>(D)</w:t>
                      </w:r>
                    </w:p>
                    <w:p w14:paraId="0B043D59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>Lifophilie</w:t>
                      </w:r>
                    </w:p>
                    <w:p w14:paraId="3CB22E9D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 xml:space="preserve"> = </w:t>
                      </w:r>
                    </w:p>
                    <w:p w14:paraId="1AB3081E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>Faire passer les fausses urgences avant tout</w:t>
                      </w:r>
                    </w:p>
                  </w:txbxContent>
                </v:textbox>
              </v:oval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1FE4FB2" wp14:editId="29E7555F">
                <wp:simplePos x="0" y="0"/>
                <wp:positionH relativeFrom="column">
                  <wp:posOffset>4314825</wp:posOffset>
                </wp:positionH>
                <wp:positionV relativeFrom="paragraph">
                  <wp:posOffset>5010150</wp:posOffset>
                </wp:positionV>
                <wp:extent cx="1819275" cy="64579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E51DDF-183F-3A59-7BF3-D401DC2466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913864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Expression favorite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:</w:t>
                            </w:r>
                          </w:p>
                          <w:p w14:paraId="292D3E81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“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BF4E14" w:themeColor="accent2" w:themeShade="BF"/>
                                <w:kern w:val="24"/>
                                <w:sz w:val="18"/>
                                <w:szCs w:val="18"/>
                              </w:rPr>
                              <w:t>Je n’ai pas le choix</w:t>
                            </w: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E4FB2" id="TextBox 12" o:spid="_x0000_s1029" type="#_x0000_t202" style="position:absolute;margin-left:339.75pt;margin-top:394.5pt;width:143.25pt;height:50.8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YYhQEAAPACAAAOAAAAZHJzL2Uyb0RvYy54bWysUk1v2zAMvQ/ofxB0b5wES5sacYquRXcZ&#10;tgHdfoAiS7EAS1RJJXb+/SglTYrtNvRCSfx4fHzU6n70vdgbJAehkbPJVAoTNLQubBv5+9fz9VIK&#10;Siq0qodgGnkwJO/XV59WQ6zNHDroW4OCQQLVQ2xkl1Ksq4p0Z7yiCUQTOGgBvUr8xG3VohoY3ffV&#10;fDq9qQbANiJoQ8Tep2NQrgu+tUanH9aSSaJvJHNLxWKxm2yr9UrVW1Sxc/pEQ/0HC69c4KZnqCeV&#10;lNih+wfKO41AYNNEg6/AWqdNmYGnmU3/mualU9GUWVgcimeZ6ONg9ff9S/yJIo1fYOQFZkGGSDWx&#10;M88zWvT5ZKaC4yzh4SybGZPQuWg5u5vfLqTQHLv5vLi9W2SY6lIdkdJXA17kSyOR11LUUvtvlI6p&#10;bym5WYBn1/fZf6GSb2ncjMK1jVy+0dxAe2D2Ay+wkfS6U2ikwNQ/Qtl3BqP4sEsMWPpklGPNCZxl&#10;LUxPXyDv7f27ZF0+6voPAAAA//8DAFBLAwQUAAYACAAAACEA+6Sy894AAAALAQAADwAAAGRycy9k&#10;b3ducmV2LnhtbEyPzU7DQAyE70i8w8pI3OimSE2akE1V8SNx4EIJdzdrkoisN8pum/TtMSe42Z7R&#10;+Jtyt7hBnWkKvWcD61UCirjxtufWQP3xcrcFFSKyxcEzGbhQgF11fVViYf3M73Q+xFZJCIcCDXQx&#10;joXWoenIYVj5kVi0Lz85jLJOrbYTzhLuBn2fJKl22LN86HCkx46a78PJGYjR7teX+tmF18/l7Wnu&#10;kmaDtTG3N8v+AVSkJf6Z4Rdf0KESpqM/sQ1qMJBm+UasBrJtLqXEkaepDEcDcshAV6X+36H6AQAA&#10;//8DAFBLAQItABQABgAIAAAAIQC2gziS/gAAAOEBAAATAAAAAAAAAAAAAAAAAAAAAABbQ29udGVu&#10;dF9UeXBlc10ueG1sUEsBAi0AFAAGAAgAAAAhADj9If/WAAAAlAEAAAsAAAAAAAAAAAAAAAAALwEA&#10;AF9yZWxzLy5yZWxzUEsBAi0AFAAGAAgAAAAhAHarxhiFAQAA8AIAAA4AAAAAAAAAAAAAAAAALgIA&#10;AGRycy9lMm9Eb2MueG1sUEsBAi0AFAAGAAgAAAAhAPuksvPeAAAACwEAAA8AAAAAAAAAAAAAAAAA&#10;3wMAAGRycy9kb3ducmV2LnhtbFBLBQYAAAAABAAEAPMAAADqBAAAAAA=&#10;" filled="f" stroked="f">
                <v:textbox style="mso-fit-shape-to-text:t">
                  <w:txbxContent>
                    <w:p w14:paraId="47913864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u w:val="single"/>
                        </w:rPr>
                        <w:t>Expression favorite</w:t>
                      </w: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:</w:t>
                      </w:r>
                    </w:p>
                    <w:p w14:paraId="292D3E81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“</w:t>
                      </w:r>
                      <w:r w:rsidRPr="007F6D39">
                        <w:rPr>
                          <w:rFonts w:hAnsi="Aptos"/>
                          <w:b/>
                          <w:bCs/>
                          <w:i/>
                          <w:iCs/>
                          <w:color w:val="BF4E14" w:themeColor="accent2" w:themeShade="BF"/>
                          <w:kern w:val="24"/>
                          <w:sz w:val="18"/>
                          <w:szCs w:val="18"/>
                        </w:rPr>
                        <w:t>Je n’ai pas le choix</w:t>
                      </w: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2AF889" wp14:editId="65DF780F">
                <wp:simplePos x="0" y="0"/>
                <wp:positionH relativeFrom="column">
                  <wp:posOffset>4048125</wp:posOffset>
                </wp:positionH>
                <wp:positionV relativeFrom="paragraph">
                  <wp:posOffset>3000375</wp:posOffset>
                </wp:positionV>
                <wp:extent cx="2085975" cy="1943100"/>
                <wp:effectExtent l="0" t="0" r="28575" b="19050"/>
                <wp:wrapNone/>
                <wp:docPr id="12" name="Oval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39C076-D1FB-74E8-81A7-D48D99681E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943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325CF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(C)</w:t>
                            </w:r>
                          </w:p>
                          <w:p w14:paraId="754E65B1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Ouïte</w:t>
                            </w:r>
                          </w:p>
                          <w:p w14:paraId="5BA01BEE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 xml:space="preserve"> = </w:t>
                            </w:r>
                          </w:p>
                          <w:p w14:paraId="285C5134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  <w:t>Dire « oui » au lieu de refuser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2AF889" id="Oval 11" o:spid="_x0000_s1030" style="position:absolute;margin-left:318.75pt;margin-top:236.25pt;width:164.25pt;height:15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cH5AEAABIEAAAOAAAAZHJzL2Uyb0RvYy54bWysU8Fu2zAMvQ/YPwi6L7azZW2NOMXQYrsM&#10;W9FuH6DIVCxAFjVJiZ2/HyW7zrAOOwy7yBLJ90g+k9vbsTfsBD5otA2vViVnYCW22h4a/v3bxzfX&#10;nIUobCsMWmj4GQK/3b1+tR1cDWvs0LTgGZHYUA+u4V2Mri6KIDvoRVihA0tOhb4XkZ7+ULReDMTe&#10;m2Jdlu+LAX3rPEoIgaz3k5PvMr9SIONXpQJEZhpOtcV8+nzu01nstqI+eOE6LecyxD9U0QttKelC&#10;dS+iYEevX1D1WnoMqOJKYl+gUlpC7oG6qcrfunnqhIPcC4kT3CJT+H+08svpyT14kmFwoQ50TV2M&#10;yvfpS/WxMYt1XsSCMTJJxnV5vbm52nAmyVfdvHtblVnO4gJ3PsRPgD1Ll4aDMdqF1JCoxelziJSV&#10;op+j6HGpId/i2UAKNvYRFNNtyprReTzgznh2EvRjhZRgYzW5OtHCZK425VLSgsgpM2FiVtqYhXsm&#10;SKP3knuqdY5PUMjTtYDLvxU2gRdEzow2LuBeW/R/IjDU1Zx5in8WaZImqRTH/UjaNPwqRSbLHtvz&#10;g2cDTXXDw4+j8MCZj+YOpyUQVnZIOyDjlNPih2NEpfP/uBDMqWjwsmbzkqTJ/vWdoy6rvPsJAAD/&#10;/wMAUEsDBBQABgAIAAAAIQDdJ6jj4QAAAAsBAAAPAAAAZHJzL2Rvd25yZXYueG1sTI/LTsMwEEX3&#10;SPyDNUhsEHUoNE5DJhVC6o4NDSpbN3aTKPGD2GkDX8+wKrsZzdGdc4vNbAZ20mPonEV4WCTAtK2d&#10;6myD8FFt7zNgIUqr5OCsRvjWATbl9VUhc+XO9l2fdrFhFGJDLhHaGH3OeahbbWRYOK8t3Y5uNDLS&#10;OjZcjfJM4WbgyyRJuZGdpQ+t9Pq11XW/mwxC1t9NfjvO+/jTVZV/+9r3n8Ig3t7ML8/Aop7jBYY/&#10;fVKHkpwObrIqsAEhfRQrQhGexJIGItZpSu0OCEJkK+Blwf93KH8BAAD//wMAUEsBAi0AFAAGAAgA&#10;AAAhALaDOJL+AAAA4QEAABMAAAAAAAAAAAAAAAAAAAAAAFtDb250ZW50X1R5cGVzXS54bWxQSwEC&#10;LQAUAAYACAAAACEAOP0h/9YAAACUAQAACwAAAAAAAAAAAAAAAAAvAQAAX3JlbHMvLnJlbHNQSwEC&#10;LQAUAAYACAAAACEANGuXB+QBAAASBAAADgAAAAAAAAAAAAAAAAAuAgAAZHJzL2Uyb0RvYy54bWxQ&#10;SwECLQAUAAYACAAAACEA3Seo4+EAAAALAQAADwAAAAAAAAAAAAAAAAA+BAAAZHJzL2Rvd25yZXYu&#10;eG1sUEsFBgAAAAAEAAQA8wAAAEwFAAAAAA==&#10;" fillcolor="#156082 [3204]" strokecolor="#030e13 [484]" strokeweight="1pt">
                <v:stroke joinstyle="miter"/>
                <v:textbox>
                  <w:txbxContent>
                    <w:p w14:paraId="4F8325CF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>(C)</w:t>
                      </w:r>
                    </w:p>
                    <w:p w14:paraId="754E65B1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>Ouïte</w:t>
                      </w:r>
                    </w:p>
                    <w:p w14:paraId="5BA01BEE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 xml:space="preserve"> = </w:t>
                      </w:r>
                    </w:p>
                    <w:p w14:paraId="285C5134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</w:rPr>
                        <w:t>Dire « oui » au lieu de refuser</w:t>
                      </w:r>
                    </w:p>
                  </w:txbxContent>
                </v:textbox>
              </v:oval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1BF1FE0" wp14:editId="2097446F">
                <wp:simplePos x="0" y="0"/>
                <wp:positionH relativeFrom="column">
                  <wp:posOffset>1713865</wp:posOffset>
                </wp:positionH>
                <wp:positionV relativeFrom="paragraph">
                  <wp:posOffset>4838700</wp:posOffset>
                </wp:positionV>
                <wp:extent cx="1590675" cy="645795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D0A48F-4FDF-9E87-D5FF-5260FAF8BD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51BA24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Expression favorite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14:paraId="725EE0F3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“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7030A0"/>
                                <w:kern w:val="24"/>
                                <w:sz w:val="20"/>
                                <w:szCs w:val="20"/>
                              </w:rPr>
                              <w:t>Je n’ai pas le temps!</w:t>
                            </w: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F1FE0" id="TextBox 8" o:spid="_x0000_s1031" type="#_x0000_t202" style="position:absolute;margin-left:134.95pt;margin-top:381pt;width:125.25pt;height:50.85pt;z-index: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efhAEAAPACAAAOAAAAZHJzL2Uyb0RvYy54bWysUk1v2zAMvQ/ofxB0X+wWTboacYpuRXcZ&#10;tgHtfoAiS7EAS1RJJXb+/SglTYr1NvRCSfx4fHzU8m7yg9gZJAehlZezWgoTNHQubFr55/nx8xcp&#10;KKnQqQGCaeXekLxbXXxajrExV9DD0BkUDBKoGWMr+5RiU1Wke+MVzSCawEEL6FXiJ26qDtXI6H6o&#10;rup6UY2AXUTQhoi9D4egXBV8a41Ov6wlk8TQSuaWisVi19lWq6VqNqhi7/SRhvoPFl65wE1PUA8q&#10;KbFF9w7KO41AYNNMg6/AWqdNmYGnuaz/meapV9GUWVgciieZ6ONg9c/dU/yNIk1fYeIFZkHGSA2x&#10;M88zWfT5ZKaC4yzh/iSbmZLQuWh+Wy9u5lJoji2u5ze38wxTnasjUvpuwIt8aSXyWopaaveD0iH1&#10;NSU3C/DohiH7z1TyLU3rSbiuldevNNfQ7Zn9yAtsJb1sFRopMA3foOw7g1G83yYGLH0yyqHmCM6y&#10;FqbHL5D39vZdss4fdfUXAAD//wMAUEsDBBQABgAIAAAAIQCXWzWk4AAAAAsBAAAPAAAAZHJzL2Rv&#10;d25yZXYueG1sTI/LTsMwEEX3SPyDNUjsqN1A0zaNU1U8JBbdUMJ+GpskajyOYrdJ/55hBcvRHN17&#10;br6dXCcudgitJw3zmQJhqfKmpVpD+fn2sAIRIpLBzpPVcLUBtsXtTY6Z8SN92Msh1oJDKGSooYmx&#10;z6QMVWMdhpnvLfHv2w8OI59DLc2AI4e7TiZKpdJhS9zQYG+fG1udDmenIUazm1/LVxfev6b9y9io&#10;aoGl1vd3024DItop/sHwq8/qULDT0Z/JBNFpSNL1mlENyzThUUwsEvUE4qhhlT4uQRa5/L+h+AEA&#10;AP//AwBQSwECLQAUAAYACAAAACEAtoM4kv4AAADhAQAAEwAAAAAAAAAAAAAAAAAAAAAAW0NvbnRl&#10;bnRfVHlwZXNdLnhtbFBLAQItABQABgAIAAAAIQA4/SH/1gAAAJQBAAALAAAAAAAAAAAAAAAAAC8B&#10;AABfcmVscy8ucmVsc1BLAQItABQABgAIAAAAIQDmhqefhAEAAPACAAAOAAAAAAAAAAAAAAAAAC4C&#10;AABkcnMvZTJvRG9jLnhtbFBLAQItABQABgAIAAAAIQCXWzWk4AAAAAsBAAAPAAAAAAAAAAAAAAAA&#10;AN4DAABkcnMvZG93bnJldi54bWxQSwUGAAAAAAQABADzAAAA6wQAAAAA&#10;" filled="f" stroked="f">
                <v:textbox style="mso-fit-shape-to-text:t">
                  <w:txbxContent>
                    <w:p w14:paraId="7851BA24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Expression favorite</w:t>
                      </w: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:</w:t>
                      </w:r>
                    </w:p>
                    <w:p w14:paraId="725EE0F3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“</w:t>
                      </w:r>
                      <w:r w:rsidRPr="007F6D39">
                        <w:rPr>
                          <w:rFonts w:hAnsi="Aptos"/>
                          <w:b/>
                          <w:bCs/>
                          <w:i/>
                          <w:iCs/>
                          <w:color w:val="7030A0"/>
                          <w:kern w:val="24"/>
                          <w:sz w:val="20"/>
                          <w:szCs w:val="20"/>
                        </w:rPr>
                        <w:t>Je n’ai pas le temps!</w:t>
                      </w: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AA33006" wp14:editId="455B356D">
                <wp:simplePos x="0" y="0"/>
                <wp:positionH relativeFrom="column">
                  <wp:posOffset>2686050</wp:posOffset>
                </wp:positionH>
                <wp:positionV relativeFrom="paragraph">
                  <wp:posOffset>390525</wp:posOffset>
                </wp:positionV>
                <wp:extent cx="838200" cy="2752725"/>
                <wp:effectExtent l="95250" t="19050" r="38100" b="47625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0074E0-2FC4-CA39-1B52-36DF086C411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8200" cy="27527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EE59B" id="Straight Arrow Connector 15" o:spid="_x0000_s1026" type="#_x0000_t32" style="position:absolute;margin-left:211.5pt;margin-top:30.75pt;width:66pt;height:216.75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642gEAAPQDAAAOAAAAZHJzL2Uyb0RvYy54bWysU8tu2zAQvBfoPxC817IVJDYEyzk4fRyC&#10;NmjaD2AoUiJCkcRya0l/3yVlq0Ffh6IXQuTuzOzsrva3Y2/ZSUE03tV8s1pzppz0jXFtzb9+efdm&#10;x1lE4RphvVM1n1Tkt4fXr/ZDqFTpO28bBYxIXKyGUPMOMVRFEWWnehFXPihHQe2hF0hXaIsGxEDs&#10;vS3K9fqmGDw0AbxUMdLr3Rzkh8yvtZL4SeuokNmaU22YT8jnUzqLw15ULYjQGXkuQ/xDFb0wjkQX&#10;qjuBgn0D8wtVbyT46DWupO8Lr7WRKnsgN5v1T24eOxFU9kLNiWFpU/x/tPLj6egeIJUuR/cY7r18&#10;jtSUYgixWoLpEsOcNmrombYmfKB5Z8/kgo25pdPSUjUik/S4u9rRmDiTFCq31+W2vE49L0SVeJJs&#10;gIjvle9Z+qh5RBCm7fDonaPpeZg1xOk+4gy8ABLYOjbUfHuTNNIdhbFvXcNwCrRsCEa41qqzonVn&#10;X7OVbAonq2aiz0oz01DJV5kpb6A6WmAnQbvTPG8WFspMEG2sXUCz/B9B59wEU3krF2D5d7UlOyt6&#10;hwuwN87D78A4XkrVc/7F9ew12X7yzfQAlzHTauWJnH+DtLsv7xn+42c9fAcAAP//AwBQSwMEFAAG&#10;AAgAAAAhAHapAADhAAAACgEAAA8AAABkcnMvZG93bnJldi54bWxMj0FrwkAQhe9C/8Myhd50ozai&#10;aTaiBQulEtBKaW9rdpoEs7Mhu2r6752e2tvMvMeb76XL3jbigp2vHSkYjyIQSIUzNZUKDu+b4RyE&#10;D5qMbhyhgh/0sMzuBqlOjLvSDi/7UAoOIZ9oBVUIbSKlLyq02o9ci8Tat+usDrx2pTSdvnK4beQk&#10;imbS6pr4Q6VbfK6wOO3PVsFm/eY+8pfP+esuP61onRe5+9oq9XDfr55ABOzDnxl+8RkdMmY6ujMZ&#10;LxoFj5MpdwkKZuMYBBviOObDkZUFDzJL5f8K2Q0AAP//AwBQSwECLQAUAAYACAAAACEAtoM4kv4A&#10;AADhAQAAEwAAAAAAAAAAAAAAAAAAAAAAW0NvbnRlbnRfVHlwZXNdLnhtbFBLAQItABQABgAIAAAA&#10;IQA4/SH/1gAAAJQBAAALAAAAAAAAAAAAAAAAAC8BAABfcmVscy8ucmVsc1BLAQItABQABgAIAAAA&#10;IQCalB642gEAAPQDAAAOAAAAAAAAAAAAAAAAAC4CAABkcnMvZTJvRG9jLnhtbFBLAQItABQABgAI&#10;AAAAIQB2qQAA4QAAAAoBAAAPAAAAAAAAAAAAAAAAADQEAABkcnMvZG93bnJldi54bWxQSwUGAAAA&#10;AAQABADzAAAAQgUAAAAA&#10;" strokecolor="black [3200]" strokeweight="6pt">
                <v:stroke endarrow="block" joinstyle="miter"/>
                <o:lock v:ext="edit" shapetype="f"/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54E2470D" wp14:editId="6238CBD0">
                <wp:simplePos x="0" y="0"/>
                <wp:positionH relativeFrom="column">
                  <wp:posOffset>1762125</wp:posOffset>
                </wp:positionH>
                <wp:positionV relativeFrom="paragraph">
                  <wp:posOffset>3143250</wp:posOffset>
                </wp:positionV>
                <wp:extent cx="1895475" cy="1695450"/>
                <wp:effectExtent l="0" t="0" r="28575" b="19050"/>
                <wp:wrapNone/>
                <wp:docPr id="8" name="Ova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26A561-B99E-406C-129C-8612DDADB8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695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0C756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(B)</w:t>
                            </w:r>
                          </w:p>
                          <w:p w14:paraId="518BF7E5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Tempsdinite</w:t>
                            </w:r>
                          </w:p>
                          <w:p w14:paraId="01B1FB3D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 = </w:t>
                            </w:r>
                          </w:p>
                          <w:p w14:paraId="24000DFB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Se sentir constamment débordé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2470D" id="Oval 7" o:spid="_x0000_s1032" style="position:absolute;margin-left:138.75pt;margin-top:247.5pt;width:149.25pt;height:133.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cb15AEAABIEAAAOAAAAZHJzL2Uyb0RvYy54bWysU8GO0zAQvSPxD5bvNEmhyxI1XaFdwQXB&#10;ioUPcJ1xY8nxGNtt0r9n7KQpYhEHxMXxjOe9mXmZ2d6NvWEn8EGjbXi1KjkDK7HV9tDw798+vLrl&#10;LERhW2HQQsPPEPjd7uWL7eBqWGOHpgXPiMSGenAN72J0dVEE2UEvwgodWHpU6HsRyfSHovViIPbe&#10;FOuyvCkG9K3zKCEE8j5Mj3yX+ZUCGb8oFSAy03CqLebT53OfzmK3FfXBC9dpOZch/qGKXmhLSReq&#10;BxEFO3r9jKrX0mNAFVcS+wKV0hJyD9RNVf7WzVMnHOReSJzgFpnC/6OVn09P7tGTDIMLdaBr6mJU&#10;vk9fqo+NWazzIhaMkUlyVrfvNm/ebjiT9FbdkLHJchZXuPMhfgTsWbo0HIzRLqSGRC1On0KkrBR9&#10;iSLjWkO+xbOBFGzsV1BMt5R1ndF5PODeeHYS9GOFlGBjNT11ooXJXW3K8lLSgsgpM2FiVtqYhXsm&#10;SKP3nHuqdY5PUMjTtYDLvxU2gRdEzow2LuBeW/R/IjDU1Zx5ir+INEmTVIrjfiRtGv46RSbPHtvz&#10;o2cDTXXDw4+j8MCZj+YepyUQVnZIOyDjlNPi+2NEpfP/uBLMqWjwsmbzkqTJ/tXOUddV3v0EAAD/&#10;/wMAUEsDBBQABgAIAAAAIQBMXn5e4AAAAAsBAAAPAAAAZHJzL2Rvd25yZXYueG1sTI9NT4NAEIbv&#10;Jv6HzZh4MXYpEbYiS9OY9ObFYup1y45AYD9klxb99Y4nvc1knrzzvOV2MSM74xR6ZyWsVwkwtI3T&#10;vW0lvNX7+w2wEJXVanQWJXxhgG11fVWqQruLfcXzIbaMQmwolIQuRl9wHpoOjQor59HS7cNNRkVa&#10;p5brSV0o3Iw8TZKcG9Vb+tApj88dNsNhNhI2w93s99NyjN99XfuXz+PwLoyUtzfL7glYxCX+wfCr&#10;T+pQkdPJzVYHNkpIhcgIlfDwmFEpIjKR03CSIPI0AV6V/H+H6gcAAP//AwBQSwECLQAUAAYACAAA&#10;ACEAtoM4kv4AAADhAQAAEwAAAAAAAAAAAAAAAAAAAAAAW0NvbnRlbnRfVHlwZXNdLnhtbFBLAQIt&#10;ABQABgAIAAAAIQA4/SH/1gAAAJQBAAALAAAAAAAAAAAAAAAAAC8BAABfcmVscy8ucmVsc1BLAQIt&#10;ABQABgAIAAAAIQB8bcb15AEAABIEAAAOAAAAAAAAAAAAAAAAAC4CAABkcnMvZTJvRG9jLnhtbFBL&#10;AQItABQABgAIAAAAIQBMXn5e4AAAAAsBAAAPAAAAAAAAAAAAAAAAAD4EAABkcnMvZG93bnJldi54&#10;bWxQSwUGAAAAAAQABADzAAAASwUAAAAA&#10;" fillcolor="#156082 [3204]" strokecolor="#030e13 [484]" strokeweight="1pt">
                <v:stroke joinstyle="miter"/>
                <v:textbox>
                  <w:txbxContent>
                    <w:p w14:paraId="3120C756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(B)</w:t>
                      </w:r>
                    </w:p>
                    <w:p w14:paraId="518BF7E5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Tempsdinite</w:t>
                      </w:r>
                    </w:p>
                    <w:p w14:paraId="01B1FB3D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 = </w:t>
                      </w:r>
                    </w:p>
                    <w:p w14:paraId="24000DFB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0"/>
                          <w:szCs w:val="20"/>
                        </w:rPr>
                        <w:t>Se sentir constamment débordé</w:t>
                      </w:r>
                    </w:p>
                  </w:txbxContent>
                </v:textbox>
              </v:oval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CC41102" wp14:editId="04320A62">
                <wp:simplePos x="0" y="0"/>
                <wp:positionH relativeFrom="column">
                  <wp:posOffset>3576320</wp:posOffset>
                </wp:positionH>
                <wp:positionV relativeFrom="paragraph">
                  <wp:posOffset>387985</wp:posOffset>
                </wp:positionV>
                <wp:extent cx="1661801" cy="2677120"/>
                <wp:effectExtent l="38100" t="38100" r="52705" b="47625"/>
                <wp:wrapNone/>
                <wp:docPr id="19" name="Straight Arrow Connector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3FAC4F-604D-115B-A466-AC4C30FB6C8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1801" cy="267712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0A2C3" id="Straight Arrow Connector 18" o:spid="_x0000_s1026" type="#_x0000_t32" style="position:absolute;margin-left:281.6pt;margin-top:30.55pt;width:130.85pt;height:210.8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ji1QEAAOsDAAAOAAAAZHJzL2Uyb0RvYy54bWysU8uO1DAQvCPxD5bvTB5ImVU0mT3MApcV&#10;rFj2A7yOnVjrl+xmkvw9bWcmIF4HxMWK7a7qqnLncDsbTc4iROVsR6tdSYmw3PXKDh19+vL+zQ0l&#10;EZjtmXZWdHQRkd4eX786TL4VtRud7kUgSGJjO/mOjgC+LYrIR2FY3DkvLF5KFwwD3Iah6AObkN3o&#10;oi7Lpphc6H1wXMSIp3frJT1mfikFh09SRgFEdxS1QV5DXp/TWhwPrB0C86PiFxnsH1QYpiw23aju&#10;GDDyNahfqIziwUUnYcedKZyUiovsAd1U5U9uHkfmRfaC4US/xRT/Hy3/eD7Zh5Ck89k++nvHXyKG&#10;Ukw+tttl2kS/ls0ymFSO2smcg1y2IMUMhONh1TTVTVlRwvGubvb7qs5RF6y9wn2I8EE4Q9JHRyME&#10;poYRTs5afDQXqhwnO99HSHJYewWk3tqSqaP7BicglwFT+p3tCSweZwyCYnbQIj0uArW92FkdZC+w&#10;aLESfRaSqB41v81MefDESQdyZjgy/Uu1sWBlgkil9QZa2/8RdKlNMJGHcQPWf++2VeeOzsIGNMq6&#10;8DswzFepcq2/ul69JtvPrl8ewvV1caJyPpfpTyP74z7Dv/+jx28AAAD//wMAUEsDBBQABgAIAAAA&#10;IQBPYR1A3wAAAAoBAAAPAAAAZHJzL2Rvd25yZXYueG1sTI9NT4NAEIbvJv6HzZh4swvYIiJLYzTe&#10;9EDV9LrdnQJ2Pwi7UPz3jic9TuZ533mm2i7WsBnH0HsnIF0lwNApr3vXCvh4f7kpgIUonZbGOxTw&#10;jQG29eVFJUvtz67BeRdbRiUulFJAF+NQch5Uh1aGlR/Q0e7oRysjjWPL9SjPVG4Nz5Ik51b2ji50&#10;csCnDtVpN1nSyI9f6lM1r8+xOc37aOJmP70JcX21PD4Ai7jEPxh+9SkDNTkd/OR0YEbAJr/NCBWQ&#10;pykwAopsfQ/sIGBdZHfA64r/f6H+AQAA//8DAFBLAQItABQABgAIAAAAIQC2gziS/gAAAOEBAAAT&#10;AAAAAAAAAAAAAAAAAAAAAABbQ29udGVudF9UeXBlc10ueG1sUEsBAi0AFAAGAAgAAAAhADj9If/W&#10;AAAAlAEAAAsAAAAAAAAAAAAAAAAALwEAAF9yZWxzLy5yZWxzUEsBAi0AFAAGAAgAAAAhAOFW+OLV&#10;AQAA6wMAAA4AAAAAAAAAAAAAAAAALgIAAGRycy9lMm9Eb2MueG1sUEsBAi0AFAAGAAgAAAAhAE9h&#10;HUDfAAAACgEAAA8AAAAAAAAAAAAAAAAALwQAAGRycy9kb3ducmV2LnhtbFBLBQYAAAAABAAEAPMA&#10;AAA7BQAAAAA=&#10;" strokecolor="black [3200]" strokeweight="6pt">
                <v:stroke endarrow="block" joinstyle="miter"/>
                <o:lock v:ext="edit" shapetype="f"/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8A7C21" wp14:editId="3CA5B0E4">
                <wp:simplePos x="0" y="0"/>
                <wp:positionH relativeFrom="column">
                  <wp:posOffset>1876425</wp:posOffset>
                </wp:positionH>
                <wp:positionV relativeFrom="paragraph">
                  <wp:posOffset>390525</wp:posOffset>
                </wp:positionV>
                <wp:extent cx="1581150" cy="1304925"/>
                <wp:effectExtent l="38100" t="38100" r="19050" b="47625"/>
                <wp:wrapNone/>
                <wp:docPr id="15" name="Straight Arrow Connecto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9ADBC4-A3E8-1FC9-3F43-956EA7AAC6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13049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A3302" id="Straight Arrow Connector 14" o:spid="_x0000_s1026" type="#_x0000_t32" style="position:absolute;margin-left:147.75pt;margin-top:30.75pt;width:124.5pt;height:102.7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bGzgEAANkDAAAOAAAAZHJzL2Uyb0RvYy54bWysU8mO1DAQvSPxD5bvdJIeehiiTs+hh+WA&#10;YMTyAR7HTiy8qVx0kr+n4nRnENsBcbG81HtV71V5fzs6y04Kkgm+4dWm5Ex5GVrju4Z/+fz62Q1n&#10;CYVvhQ1eNXxSid8enj7ZD7FW29AH2ypgROJTPcSG94ixLooke+VE2oSoPD3qAE4gHaErWhADsTtb&#10;bMvyuhgCtBGCVCnR7d3yyA+ZX2sl8YPWSSGzDafaMK+Q14d5LQ57UXcgYm/kuQzxD1U4YTwlXanu&#10;BAr2DcwvVM5ICClo3MjgiqC1kSprIDVV+ZOaT72IKmshc1JcbUr/j1a+Px39PZANQ0x1ivcwqxg1&#10;OKatiW+pp1kXVcrGbNu02qZGZJIuq91NVe3IXUlv1VX5/OV2NxtbLEQzYYSEb1RwbN40PCEI0/V4&#10;DN5TiwIsScTpXcIFeAHMYOvZ0PAX19TvXAsKY1/5luEUaaIQjPCdVeeM1lPiRy15h5NVC9FHpZlp&#10;qearzJTHTB0tsJOgAWm/VisLRc4QbaxdQUv6P4LOsTNM5dFbgdu/Z1ujc8bgcQU64wP8DozjpVS9&#10;xF9UL1pn2Q+hnXJnsx00P7kj51mfB/THc4Y//sjDdwAAAP//AwBQSwMEFAAGAAgAAAAhAEjFs/zi&#10;AAAACgEAAA8AAABkcnMvZG93bnJldi54bWxMj0FLw0AQhe+C/2EZwZvdtDSxptmUVqggSqBVpL1t&#10;s9MkNDsbsts2/nvHk55mhvd4871sMdhWXLD3jSMF41EEAql0pqFKwefH+mEGwgdNRreOUME3eljk&#10;tzeZTo270gYv21AJDiGfagV1CF0qpS9rtNqPXIfE2tH1Vgc++0qaXl853LZyEkWJtLoh/lDrDp9r&#10;LE/bs1WwXr25r+JlN3vdFKclrYqycPt3pe7vhuUcRMAh/JnhF5/RIWemgzuT8aJVMHmKY7YqSMY8&#10;2RBPp7wcWEkeI5B5Jv9XyH8AAAD//wMAUEsBAi0AFAAGAAgAAAAhALaDOJL+AAAA4QEAABMAAAAA&#10;AAAAAAAAAAAAAAAAAFtDb250ZW50X1R5cGVzXS54bWxQSwECLQAUAAYACAAAACEAOP0h/9YAAACU&#10;AQAACwAAAAAAAAAAAAAAAAAvAQAAX3JlbHMvLnJlbHNQSwECLQAUAAYACAAAACEArAc2xs4BAADZ&#10;AwAADgAAAAAAAAAAAAAAAAAuAgAAZHJzL2Uyb0RvYy54bWxQSwECLQAUAAYACAAAACEASMWz/OIA&#10;AAAKAQAADwAAAAAAAAAAAAAAAAAoBAAAZHJzL2Rvd25yZXYueG1sUEsFBgAAAAAEAAQA8wAAADcF&#10;AAAAAA==&#10;" strokecolor="black [3200]" strokeweight="6pt">
                <v:stroke endarrow="block" joinstyle="miter"/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0FBD7D2C" wp14:editId="4DAB8E51">
                <wp:simplePos x="0" y="0"/>
                <wp:positionH relativeFrom="column">
                  <wp:posOffset>-190500</wp:posOffset>
                </wp:positionH>
                <wp:positionV relativeFrom="paragraph">
                  <wp:posOffset>2714625</wp:posOffset>
                </wp:positionV>
                <wp:extent cx="2124075" cy="57224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91CE45-FCE3-0458-ECB6-8FED448902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722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B33CC9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Expression favorite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:</w:t>
                            </w:r>
                          </w:p>
                          <w:p w14:paraId="472FB499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</w:pP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“</w:t>
                            </w:r>
                            <w:r w:rsidRPr="007F6D39">
                              <w:rPr>
                                <w:rFonts w:hAnsi="Aptos"/>
                                <w:b/>
                                <w:bCs/>
                                <w:i/>
                                <w:iCs/>
                                <w:color w:val="00B050"/>
                                <w:kern w:val="24"/>
                              </w:rPr>
                              <w:t>Pas moyen d’être tranquille</w:t>
                            </w:r>
                            <w:r w:rsidRPr="007F6D39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7D2C" id="TextBox 6" o:spid="_x0000_s1033" type="#_x0000_t202" style="position:absolute;margin-left:-15pt;margin-top:213.75pt;width:167.25pt;height:45.05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AGgwEAAPACAAAOAAAAZHJzL2Uyb0RvYy54bWysUk1v2zAMvQ/YfxB0X+wY7VoYcYptRXcZ&#10;tgFtf4AiS7EAS1RJJXb+/SglTYruNuxCSfx4fHzU6m72o9gbJAehk8tFLYUJGnoXtp18fnr4dCsF&#10;JRV6NUIwnTwYknfrjx9WU2xNAwOMvUHBIIHaKXZySCm2VUV6MF7RAqIJHLSAXiV+4rbqUU2M7seq&#10;qevP1QTYRwRtiNh7fwzKdcG31uj0y1oySYydZG6pWCx2k221Xql2iyoOTp9oqH9g4ZUL3PQMda+S&#10;Ejt0f0F5pxEIbFpo8BVY67QpM/A0y/rdNI+DiqbMwuJQPMtE/w9W/9w/xt8o0vwVZl5gFmSK1BI7&#10;8zyzRZ9PZio4zhIezrKZOQnNzmbZXNU311Jojl3fNM3VbYapLtURKX034EW+dBJ5LUUttf9B6Zj6&#10;mpKbBXhw45j9Fyr5lubNLFzPHV9pbqA/MPuJF9hJetkpNFJgGr9B2fcR7MsugXWlT0Y51pzAWdbC&#10;9PQF8t7evkvW5aOu/wAAAP//AwBQSwMEFAAGAAgAAAAhAM1h9wPgAAAACwEAAA8AAABkcnMvZG93&#10;bnJldi54bWxMj81OwzAQhO9IvIO1SNxau23SQsimQiCuoJYfiZubbJOIeB3FbhPenuUEt1nNaPab&#10;fDu5Tp1pCK1nhMXcgCIufdVyjfD2+jS7ARWi5cp2ngnhmwJsi8uL3GaVH3lH532slZRwyCxCE2Of&#10;aR3KhpwNc98Ti3f0g7NRzqHW1WBHKXedXhqz1s62LB8a29NDQ+XX/uQQ3p+Pnx+JeakfXdqPfjKa&#10;3a1GvL6a7u9ARZriXxh+8QUdCmE6+BNXQXUIs5WRLREhWW5SUJJYmUTEASFdbNagi1z/31D8AAAA&#10;//8DAFBLAQItABQABgAIAAAAIQC2gziS/gAAAOEBAAATAAAAAAAAAAAAAAAAAAAAAABbQ29udGVu&#10;dF9UeXBlc10ueG1sUEsBAi0AFAAGAAgAAAAhADj9If/WAAAAlAEAAAsAAAAAAAAAAAAAAAAALwEA&#10;AF9yZWxzLy5yZWxzUEsBAi0AFAAGAAgAAAAhAOC9IAaDAQAA8AIAAA4AAAAAAAAAAAAAAAAALgIA&#10;AGRycy9lMm9Eb2MueG1sUEsBAi0AFAAGAAgAAAAhAM1h9wPgAAAACwEAAA8AAAAAAAAAAAAAAAAA&#10;3QMAAGRycy9kb3ducmV2LnhtbFBLBQYAAAAABAAEAPMAAADqBAAAAAA=&#10;" filled="f" stroked="f">
                <v:textbox>
                  <w:txbxContent>
                    <w:p w14:paraId="10B33CC9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Expression favorite</w:t>
                      </w:r>
                      <w:r w:rsidRPr="007F6D39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</w:rPr>
                        <w:t xml:space="preserve"> :</w:t>
                      </w:r>
                    </w:p>
                    <w:p w14:paraId="472FB499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color w:val="000000" w:themeColor="text1"/>
                          <w:kern w:val="24"/>
                        </w:rPr>
                      </w:pP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</w:rPr>
                        <w:t>“</w:t>
                      </w:r>
                      <w:r w:rsidRPr="007F6D39">
                        <w:rPr>
                          <w:rFonts w:hAnsi="Aptos"/>
                          <w:b/>
                          <w:bCs/>
                          <w:i/>
                          <w:iCs/>
                          <w:color w:val="00B050"/>
                          <w:kern w:val="24"/>
                        </w:rPr>
                        <w:t>Pas moyen d’être tranquille</w:t>
                      </w:r>
                      <w:r w:rsidRPr="007F6D39">
                        <w:rPr>
                          <w:rFonts w:hAnsi="Aptos"/>
                          <w:color w:val="000000" w:themeColor="text1"/>
                          <w:kern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7F6D39">
        <mc:AlternateContent>
          <mc:Choice Requires="wps">
            <w:drawing>
              <wp:anchor distT="0" distB="0" distL="114300" distR="114300" simplePos="0" relativeHeight="251479040" behindDoc="0" locked="0" layoutInCell="1" allowOverlap="1" wp14:anchorId="1D66406B" wp14:editId="5AC13108">
                <wp:simplePos x="0" y="0"/>
                <wp:positionH relativeFrom="column">
                  <wp:posOffset>0</wp:posOffset>
                </wp:positionH>
                <wp:positionV relativeFrom="paragraph">
                  <wp:posOffset>809625</wp:posOffset>
                </wp:positionV>
                <wp:extent cx="1876425" cy="1895475"/>
                <wp:effectExtent l="0" t="0" r="28575" b="28575"/>
                <wp:wrapNone/>
                <wp:docPr id="3" name="Ova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D2D68A-17EE-0A2C-C604-985B6C022E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895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193DD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  <w:p w14:paraId="5BB25322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Chronophagie</w:t>
                            </w:r>
                          </w:p>
                          <w:p w14:paraId="632C34FD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= </w:t>
                            </w:r>
                          </w:p>
                          <w:p w14:paraId="31F9AE7E" w14:textId="77777777" w:rsidR="007F6D39" w:rsidRPr="007F6D39" w:rsidRDefault="007F6D39" w:rsidP="007F6D39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F6D39">
                              <w:rPr>
                                <w:rFonts w:hAnsi="Aptos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Se faire manger son temps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66406B" id="Oval 2" o:spid="_x0000_s1034" style="position:absolute;margin-left:0;margin-top:63.75pt;width:147.75pt;height:149.25pt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sP5wEAABIEAAAOAAAAZHJzL2Uyb0RvYy54bWysU8Fu1DAQvSPxD5bvbJJVty3RZivUCi4I&#10;Klo+wOuMN5Ycj7G9m+zfM3bSLKKIA+LiOPa8N2+eZ7Z3Y2/YCXzQaBterUrOwEpstT00/Pvzx3e3&#10;nIUobCsMWmj4GQK/2719sx1cDWvs0LTgGZHYUA+u4V2Mri6KIDvoRVihA0uXCn0vIv36Q9F6MRB7&#10;b4p1WV4XA/rWeZQQAp0+TJd8l/mVAhm/KhUgMtNw0hbz6vO6T2ux24r64IXrtJxliH9Q0QttKelC&#10;9SCiYEevX1H1WnoMqOJKYl+gUlpCroGqqcrfqnnqhINcC5kT3GJT+H+08svpyT16smFwoQ60TVWM&#10;yvfpS/rYmM06L2bBGJmkw+r25vpqveFM0l11+35zdbNJdhYXuPMhfgLsWdo0HIzRLqSCRC1On0Oc&#10;ol+iCHrRkHfxbCAFG/sNFNMtZV1ndG4PuDeenQQ9rJASbKymq060MB1Xm7LML0ySFkQWmAkTs9LG&#10;LNwzQWq919yT1jk+QSF31wIu/yZsAi+InBltXMC9tuj/RGCoqjnzFP9i0mRNcimO+5G8oTdIkelk&#10;j+350bOBurrh4cdReODMR3OP0xAIKzukGZBxymnxwzGi0vk9LgRzKmq87Nk8JKmzf/3PUZdR3v0E&#10;AAD//wMAUEsDBBQABgAIAAAAIQBWT31h3gAAAAgBAAAPAAAAZHJzL2Rvd25yZXYueG1sTI/NTsMw&#10;EITvSLyDtUhcEHWI6A8hToWQeuNCg8rVjZckSrw2ttMGnp7lBLfdndHsN+V2tqM4YYi9IwV3iwwE&#10;UuNMT62Ct3p3uwERkyajR0eo4AsjbKvLi1IXxp3pFU/71AoOoVhoBV1KvpAyNh1aHRfOI7H24YLV&#10;idfQShP0mcPtKPMsW0mre+IPnfb43GEz7CerYDPcTH4X5kP67uvav3wehve1Ver6an56BJFwTn9m&#10;+MVndKiY6egmMlGMCrhI4mu+XoJgOX9Y8nBUcJ+vMpBVKf8XqH4AAAD//wMAUEsBAi0AFAAGAAgA&#10;AAAhALaDOJL+AAAA4QEAABMAAAAAAAAAAAAAAAAAAAAAAFtDb250ZW50X1R5cGVzXS54bWxQSwEC&#10;LQAUAAYACAAAACEAOP0h/9YAAACUAQAACwAAAAAAAAAAAAAAAAAvAQAAX3JlbHMvLnJlbHNQSwEC&#10;LQAUAAYACAAAACEAGmjrD+cBAAASBAAADgAAAAAAAAAAAAAAAAAuAgAAZHJzL2Uyb0RvYy54bWxQ&#10;SwECLQAUAAYACAAAACEAVk99Yd4AAAAIAQAADwAAAAAAAAAAAAAAAABBBAAAZHJzL2Rvd25yZXYu&#10;eG1sUEsFBgAAAAAEAAQA8wAAAEwFAAAAAA==&#10;" fillcolor="#156082 [3204]" strokecolor="#030e13 [484]" strokeweight="1pt">
                <v:stroke joinstyle="miter"/>
                <v:textbox>
                  <w:txbxContent>
                    <w:p w14:paraId="12A193DD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(A)</w:t>
                      </w:r>
                    </w:p>
                    <w:p w14:paraId="5BB25322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Chronophagie</w:t>
                      </w:r>
                    </w:p>
                    <w:p w14:paraId="632C34FD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= </w:t>
                      </w:r>
                    </w:p>
                    <w:p w14:paraId="31F9AE7E" w14:textId="77777777" w:rsidR="007F6D39" w:rsidRPr="007F6D39" w:rsidRDefault="007F6D39" w:rsidP="007F6D39">
                      <w:pPr>
                        <w:jc w:val="center"/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7F6D39">
                        <w:rPr>
                          <w:rFonts w:hAnsi="Aptos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Se faire manger son temps</w:t>
                      </w:r>
                    </w:p>
                  </w:txbxContent>
                </v:textbox>
              </v:oval>
            </w:pict>
          </mc:Fallback>
        </mc:AlternateContent>
      </w:r>
    </w:p>
    <w:sectPr w:rsidR="007F6D39" w:rsidRPr="002F03F0" w:rsidSect="007F6D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C8E"/>
    <w:multiLevelType w:val="multilevel"/>
    <w:tmpl w:val="A6A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A27B0"/>
    <w:multiLevelType w:val="multilevel"/>
    <w:tmpl w:val="973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0613"/>
    <w:multiLevelType w:val="multilevel"/>
    <w:tmpl w:val="635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D7D75"/>
    <w:multiLevelType w:val="multilevel"/>
    <w:tmpl w:val="938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D778C"/>
    <w:multiLevelType w:val="multilevel"/>
    <w:tmpl w:val="0050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21E0"/>
    <w:multiLevelType w:val="multilevel"/>
    <w:tmpl w:val="992C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95B6A"/>
    <w:multiLevelType w:val="multilevel"/>
    <w:tmpl w:val="985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A3C15"/>
    <w:multiLevelType w:val="multilevel"/>
    <w:tmpl w:val="4DAC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70E65"/>
    <w:multiLevelType w:val="multilevel"/>
    <w:tmpl w:val="E09E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51D1A"/>
    <w:multiLevelType w:val="multilevel"/>
    <w:tmpl w:val="4D36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0147B"/>
    <w:multiLevelType w:val="multilevel"/>
    <w:tmpl w:val="E27C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348ED"/>
    <w:multiLevelType w:val="multilevel"/>
    <w:tmpl w:val="CB6A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53B2B"/>
    <w:multiLevelType w:val="multilevel"/>
    <w:tmpl w:val="1AE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64927"/>
    <w:multiLevelType w:val="multilevel"/>
    <w:tmpl w:val="519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3E455B"/>
    <w:multiLevelType w:val="multilevel"/>
    <w:tmpl w:val="FA5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33343"/>
    <w:multiLevelType w:val="multilevel"/>
    <w:tmpl w:val="A94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D70AC"/>
    <w:multiLevelType w:val="multilevel"/>
    <w:tmpl w:val="AE98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40EEA"/>
    <w:multiLevelType w:val="multilevel"/>
    <w:tmpl w:val="9B64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C69E0"/>
    <w:multiLevelType w:val="multilevel"/>
    <w:tmpl w:val="E44C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D5987"/>
    <w:multiLevelType w:val="hybridMultilevel"/>
    <w:tmpl w:val="C602E5F4"/>
    <w:lvl w:ilvl="0" w:tplc="48D699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D62C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4A09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0D3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602E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065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8C1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E80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047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E7A28"/>
    <w:multiLevelType w:val="multilevel"/>
    <w:tmpl w:val="3292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83E86"/>
    <w:multiLevelType w:val="multilevel"/>
    <w:tmpl w:val="CCE6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082C52"/>
    <w:multiLevelType w:val="hybridMultilevel"/>
    <w:tmpl w:val="1DC80D3A"/>
    <w:lvl w:ilvl="0" w:tplc="DE064E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0B3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4821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8A7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7E21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057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0E0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A27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6679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C063F"/>
    <w:multiLevelType w:val="multilevel"/>
    <w:tmpl w:val="78D8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B69F4"/>
    <w:multiLevelType w:val="multilevel"/>
    <w:tmpl w:val="EBD4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1206ED"/>
    <w:multiLevelType w:val="multilevel"/>
    <w:tmpl w:val="E5EA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771C0"/>
    <w:multiLevelType w:val="hybridMultilevel"/>
    <w:tmpl w:val="28164BA0"/>
    <w:lvl w:ilvl="0" w:tplc="971462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E0F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9E8B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EBA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C8C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8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CC0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4A88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8B1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A19EA"/>
    <w:multiLevelType w:val="multilevel"/>
    <w:tmpl w:val="BB26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5D2906"/>
    <w:multiLevelType w:val="multilevel"/>
    <w:tmpl w:val="1E2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A1C78"/>
    <w:multiLevelType w:val="multilevel"/>
    <w:tmpl w:val="D4DE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96F23"/>
    <w:multiLevelType w:val="hybridMultilevel"/>
    <w:tmpl w:val="DE54DC00"/>
    <w:lvl w:ilvl="0" w:tplc="67188E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EA0D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889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68C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609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5CBE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E04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B0C3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B6F5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105C3"/>
    <w:multiLevelType w:val="multilevel"/>
    <w:tmpl w:val="7BBE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74249"/>
    <w:multiLevelType w:val="multilevel"/>
    <w:tmpl w:val="5C6E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37E04"/>
    <w:multiLevelType w:val="multilevel"/>
    <w:tmpl w:val="611C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07082D"/>
    <w:multiLevelType w:val="multilevel"/>
    <w:tmpl w:val="C40E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6164A6"/>
    <w:multiLevelType w:val="multilevel"/>
    <w:tmpl w:val="2638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7207E"/>
    <w:multiLevelType w:val="multilevel"/>
    <w:tmpl w:val="64CE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417D26"/>
    <w:multiLevelType w:val="multilevel"/>
    <w:tmpl w:val="CE3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537615"/>
    <w:multiLevelType w:val="multilevel"/>
    <w:tmpl w:val="BA56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546200">
    <w:abstractNumId w:val="25"/>
  </w:num>
  <w:num w:numId="2" w16cid:durableId="767314415">
    <w:abstractNumId w:val="37"/>
  </w:num>
  <w:num w:numId="3" w16cid:durableId="695351220">
    <w:abstractNumId w:val="5"/>
  </w:num>
  <w:num w:numId="4" w16cid:durableId="1068918466">
    <w:abstractNumId w:val="12"/>
  </w:num>
  <w:num w:numId="5" w16cid:durableId="457258375">
    <w:abstractNumId w:val="38"/>
  </w:num>
  <w:num w:numId="6" w16cid:durableId="1511218482">
    <w:abstractNumId w:val="23"/>
  </w:num>
  <w:num w:numId="7" w16cid:durableId="1188523621">
    <w:abstractNumId w:val="14"/>
  </w:num>
  <w:num w:numId="8" w16cid:durableId="1072855451">
    <w:abstractNumId w:val="34"/>
  </w:num>
  <w:num w:numId="9" w16cid:durableId="2134595752">
    <w:abstractNumId w:val="4"/>
  </w:num>
  <w:num w:numId="10" w16cid:durableId="1064567117">
    <w:abstractNumId w:val="33"/>
  </w:num>
  <w:num w:numId="11" w16cid:durableId="1106542111">
    <w:abstractNumId w:val="6"/>
  </w:num>
  <w:num w:numId="12" w16cid:durableId="1603299933">
    <w:abstractNumId w:val="24"/>
  </w:num>
  <w:num w:numId="13" w16cid:durableId="1388915198">
    <w:abstractNumId w:val="18"/>
  </w:num>
  <w:num w:numId="14" w16cid:durableId="199321891">
    <w:abstractNumId w:val="15"/>
  </w:num>
  <w:num w:numId="15" w16cid:durableId="517811832">
    <w:abstractNumId w:val="17"/>
  </w:num>
  <w:num w:numId="16" w16cid:durableId="1799106947">
    <w:abstractNumId w:val="36"/>
  </w:num>
  <w:num w:numId="17" w16cid:durableId="2090999584">
    <w:abstractNumId w:val="11"/>
  </w:num>
  <w:num w:numId="18" w16cid:durableId="1626543448">
    <w:abstractNumId w:val="27"/>
  </w:num>
  <w:num w:numId="19" w16cid:durableId="1137066030">
    <w:abstractNumId w:val="10"/>
  </w:num>
  <w:num w:numId="20" w16cid:durableId="1072848947">
    <w:abstractNumId w:val="29"/>
  </w:num>
  <w:num w:numId="21" w16cid:durableId="1252936505">
    <w:abstractNumId w:val="20"/>
  </w:num>
  <w:num w:numId="22" w16cid:durableId="1225023031">
    <w:abstractNumId w:val="1"/>
  </w:num>
  <w:num w:numId="23" w16cid:durableId="106193403">
    <w:abstractNumId w:val="13"/>
  </w:num>
  <w:num w:numId="24" w16cid:durableId="1831213392">
    <w:abstractNumId w:val="9"/>
  </w:num>
  <w:num w:numId="25" w16cid:durableId="1106079638">
    <w:abstractNumId w:val="21"/>
  </w:num>
  <w:num w:numId="26" w16cid:durableId="309135295">
    <w:abstractNumId w:val="8"/>
  </w:num>
  <w:num w:numId="27" w16cid:durableId="597253338">
    <w:abstractNumId w:val="32"/>
  </w:num>
  <w:num w:numId="28" w16cid:durableId="81683930">
    <w:abstractNumId w:val="2"/>
  </w:num>
  <w:num w:numId="29" w16cid:durableId="897519985">
    <w:abstractNumId w:val="16"/>
  </w:num>
  <w:num w:numId="30" w16cid:durableId="1169711206">
    <w:abstractNumId w:val="7"/>
  </w:num>
  <w:num w:numId="31" w16cid:durableId="105005395">
    <w:abstractNumId w:val="35"/>
  </w:num>
  <w:num w:numId="32" w16cid:durableId="1110245747">
    <w:abstractNumId w:val="3"/>
  </w:num>
  <w:num w:numId="33" w16cid:durableId="887033999">
    <w:abstractNumId w:val="28"/>
  </w:num>
  <w:num w:numId="34" w16cid:durableId="1083184602">
    <w:abstractNumId w:val="31"/>
  </w:num>
  <w:num w:numId="35" w16cid:durableId="2090155277">
    <w:abstractNumId w:val="0"/>
  </w:num>
  <w:num w:numId="36" w16cid:durableId="1939098080">
    <w:abstractNumId w:val="19"/>
  </w:num>
  <w:num w:numId="37" w16cid:durableId="1695690077">
    <w:abstractNumId w:val="30"/>
  </w:num>
  <w:num w:numId="38" w16cid:durableId="2100559887">
    <w:abstractNumId w:val="26"/>
  </w:num>
  <w:num w:numId="39" w16cid:durableId="18597343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61"/>
    <w:rsid w:val="00032BA6"/>
    <w:rsid w:val="000B389C"/>
    <w:rsid w:val="00112D5A"/>
    <w:rsid w:val="00137816"/>
    <w:rsid w:val="00242661"/>
    <w:rsid w:val="00297BEB"/>
    <w:rsid w:val="002F03F0"/>
    <w:rsid w:val="00344DAC"/>
    <w:rsid w:val="00402713"/>
    <w:rsid w:val="004440F1"/>
    <w:rsid w:val="00463B08"/>
    <w:rsid w:val="004869C1"/>
    <w:rsid w:val="004E2411"/>
    <w:rsid w:val="00520EBD"/>
    <w:rsid w:val="0054692C"/>
    <w:rsid w:val="00550E01"/>
    <w:rsid w:val="00667664"/>
    <w:rsid w:val="0069020E"/>
    <w:rsid w:val="006E6B19"/>
    <w:rsid w:val="007509B5"/>
    <w:rsid w:val="0077024F"/>
    <w:rsid w:val="007F6D39"/>
    <w:rsid w:val="008B5772"/>
    <w:rsid w:val="00906E09"/>
    <w:rsid w:val="009202CA"/>
    <w:rsid w:val="00962806"/>
    <w:rsid w:val="009B3545"/>
    <w:rsid w:val="009C0CE8"/>
    <w:rsid w:val="00C04B18"/>
    <w:rsid w:val="00C31107"/>
    <w:rsid w:val="00CF162C"/>
    <w:rsid w:val="00CF5B0A"/>
    <w:rsid w:val="00D45B25"/>
    <w:rsid w:val="00D47836"/>
    <w:rsid w:val="00DB1E23"/>
    <w:rsid w:val="00DD75BC"/>
    <w:rsid w:val="00E80B62"/>
    <w:rsid w:val="00E84211"/>
    <w:rsid w:val="00ED122F"/>
    <w:rsid w:val="00EF2CB5"/>
    <w:rsid w:val="00F02767"/>
    <w:rsid w:val="00F66FEF"/>
    <w:rsid w:val="00F71C56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B18"/>
  <w15:chartTrackingRefBased/>
  <w15:docId w15:val="{26DB2400-23AB-46EA-8A04-90E062DD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6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654152596CC43BC5EBFFF82A16860" ma:contentTypeVersion="18" ma:contentTypeDescription="Create a new document." ma:contentTypeScope="" ma:versionID="df8082638af24f41f31044d17be627b0">
  <xsd:schema xmlns:xsd="http://www.w3.org/2001/XMLSchema" xmlns:xs="http://www.w3.org/2001/XMLSchema" xmlns:p="http://schemas.microsoft.com/office/2006/metadata/properties" xmlns:ns3="3d73d604-e6eb-49fb-a8bb-ff71645c63e6" xmlns:ns4="82d7273b-5f6b-4471-aca6-9bff36524f78" targetNamespace="http://schemas.microsoft.com/office/2006/metadata/properties" ma:root="true" ma:fieldsID="e8b67194e1cb2948908533baab4f1bf7" ns3:_="" ns4:_="">
    <xsd:import namespace="3d73d604-e6eb-49fb-a8bb-ff71645c63e6"/>
    <xsd:import namespace="82d7273b-5f6b-4471-aca6-9bff36524f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3d604-e6eb-49fb-a8bb-ff71645c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273b-5f6b-4471-aca6-9bff36524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7273b-5f6b-4471-aca6-9bff36524f78" xsi:nil="true"/>
  </documentManagement>
</p:properties>
</file>

<file path=customXml/itemProps1.xml><?xml version="1.0" encoding="utf-8"?>
<ds:datastoreItem xmlns:ds="http://schemas.openxmlformats.org/officeDocument/2006/customXml" ds:itemID="{FC9C34B7-5721-479F-AD19-A09D6565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3d604-e6eb-49fb-a8bb-ff71645c63e6"/>
    <ds:schemaRef ds:uri="82d7273b-5f6b-4471-aca6-9bff36524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6469F-1D05-4C8E-B6B7-1E982E319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46225-73C4-41E7-B5D0-39BBCCF9D317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82d7273b-5f6b-4471-aca6-9bff36524f78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d73d604-e6eb-49fb-a8bb-ff71645c63e6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Kangbo</dc:creator>
  <cp:keywords/>
  <dc:description/>
  <cp:lastModifiedBy>Albert Kangbo</cp:lastModifiedBy>
  <cp:revision>2</cp:revision>
  <dcterms:created xsi:type="dcterms:W3CDTF">2026-03-16T15:52:00Z</dcterms:created>
  <dcterms:modified xsi:type="dcterms:W3CDTF">2026-03-16T15:52:00Z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0x010100F28654152596CC43BC5EBFFF82A16860</vt:lpwstr>
  </property>
</Properties>
</file>